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6" w:rsidRDefault="00061B06" w:rsidP="00061B06"/>
    <w:p w:rsidR="00EA2350" w:rsidRDefault="00EA2350" w:rsidP="00061B06"/>
    <w:p w:rsidR="00061B06" w:rsidRDefault="00061B06" w:rsidP="00061B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ПОДКАРАНТИННЫХ ОБЪЕКТОВ, НА КОТОРЫХ ИСПОЛЬЗУЮТСЯ ТЕХНОЛОГИИ, ОБЕСПЕЧИВАЮЩИЕ ЛИШЕНИЕ КАРАНТИННЫХ ОБЪЕКТОВ ЖИЗНЕСПОСОБНОСТИ</w:t>
      </w:r>
    </w:p>
    <w:p w:rsidR="00061B06" w:rsidRDefault="00FC6F96" w:rsidP="00061B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tbl>
      <w:tblPr>
        <w:tblStyle w:val="a3"/>
        <w:tblW w:w="0" w:type="auto"/>
        <w:tblLook w:val="04A0"/>
      </w:tblPr>
      <w:tblGrid>
        <w:gridCol w:w="540"/>
        <w:gridCol w:w="3253"/>
        <w:gridCol w:w="2411"/>
        <w:gridCol w:w="2835"/>
        <w:gridCol w:w="3828"/>
        <w:gridCol w:w="1919"/>
      </w:tblGrid>
      <w:tr w:rsidR="004F297E" w:rsidTr="00EA23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7E" w:rsidRPr="006E589F" w:rsidRDefault="004F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7E" w:rsidRPr="006E589F" w:rsidRDefault="004F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7E" w:rsidRPr="006E589F" w:rsidRDefault="004F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юридического лица или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7E" w:rsidRPr="006E589F" w:rsidRDefault="004F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Место нахождения и адрес юридического лица или адрес места  жительства индивидуального предпринимателя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7E" w:rsidRPr="006E589F" w:rsidRDefault="004F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подкарантинного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объекта, на котором используются технологии, обеспечивающие лишение карантинных объектов жизнеспособности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E" w:rsidRPr="006E589F" w:rsidRDefault="004F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№ и дата приказа о внесении предприятия в Реестр</w:t>
            </w:r>
          </w:p>
        </w:tc>
      </w:tr>
      <w:tr w:rsidR="004F297E" w:rsidTr="00EA23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7E" w:rsidRPr="006E589F" w:rsidRDefault="004F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7E" w:rsidRPr="006E589F" w:rsidRDefault="004F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«Птицефабрика 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Гайская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» (СПК «Птицефабрика 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Гайская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7E" w:rsidRPr="006E589F" w:rsidRDefault="004F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5626008809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7E" w:rsidRPr="006E589F" w:rsidRDefault="004F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462630, Оренбургская область, </w:t>
            </w:r>
            <w:proofErr w:type="gram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. Гай, проезд  Технологический, д. 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7E" w:rsidRDefault="004F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Паспорт  Дробилка молотковая типа  </w:t>
            </w:r>
            <w:proofErr w:type="gram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140 РЭ</w:t>
            </w:r>
          </w:p>
          <w:p w:rsidR="00322115" w:rsidRPr="006E589F" w:rsidRDefault="0032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(птицефабрика)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E" w:rsidRPr="006E589F" w:rsidRDefault="006E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0477" w:rsidRPr="006E589F">
              <w:rPr>
                <w:rFonts w:ascii="Times New Roman" w:hAnsi="Times New Roman" w:cs="Times New Roman"/>
                <w:sz w:val="24"/>
                <w:szCs w:val="24"/>
              </w:rPr>
              <w:t>т  07.09.2017 г. № 1775</w:t>
            </w:r>
          </w:p>
        </w:tc>
      </w:tr>
      <w:tr w:rsidR="004F297E" w:rsidTr="00EA2350">
        <w:tc>
          <w:tcPr>
            <w:tcW w:w="540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маслоэкстракционный завод» </w:t>
            </w:r>
          </w:p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( ООО «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МЭЗ»)</w:t>
            </w:r>
          </w:p>
        </w:tc>
        <w:tc>
          <w:tcPr>
            <w:tcW w:w="2411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5617020920</w:t>
            </w:r>
          </w:p>
        </w:tc>
        <w:tc>
          <w:tcPr>
            <w:tcW w:w="2835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461902, Оренбургская область,  г. Сорочинск, 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тароэлеваторская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3828" w:type="dxa"/>
          </w:tcPr>
          <w:p w:rsidR="004F297E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Паспорт на 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пресс-гранулятор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СРМ 7932-5, станок плющильный SP-2800-62 с навесным узлом для вальцов,  на пресс 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гранулятор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шрота, дробилка лузги</w:t>
            </w:r>
          </w:p>
          <w:p w:rsidR="00322115" w:rsidRDefault="00322115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(маслозавод)</w:t>
            </w:r>
          </w:p>
          <w:p w:rsidR="006E589F" w:rsidRPr="006E589F" w:rsidRDefault="006E589F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4F297E" w:rsidRPr="006E589F" w:rsidRDefault="006E589F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74B4" w:rsidRPr="006E589F">
              <w:rPr>
                <w:rFonts w:ascii="Times New Roman" w:hAnsi="Times New Roman" w:cs="Times New Roman"/>
                <w:sz w:val="24"/>
                <w:szCs w:val="24"/>
              </w:rPr>
              <w:t>т  08.09.2017 г</w:t>
            </w:r>
            <w:r w:rsidR="00262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74B4"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№ 1785</w:t>
            </w:r>
          </w:p>
        </w:tc>
      </w:tr>
      <w:tr w:rsidR="004F297E" w:rsidTr="00EA2350">
        <w:tc>
          <w:tcPr>
            <w:tcW w:w="540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«Хлебопродукт-1» (ЗАО «Хлебопродукт-1»)</w:t>
            </w:r>
          </w:p>
        </w:tc>
        <w:tc>
          <w:tcPr>
            <w:tcW w:w="2411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5611003967</w:t>
            </w:r>
          </w:p>
        </w:tc>
        <w:tc>
          <w:tcPr>
            <w:tcW w:w="2835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460006, Оренбургская область, </w:t>
            </w:r>
            <w:proofErr w:type="gram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. Оренбург, ул. Ташкентская, 56</w:t>
            </w:r>
          </w:p>
        </w:tc>
        <w:tc>
          <w:tcPr>
            <w:tcW w:w="3828" w:type="dxa"/>
          </w:tcPr>
          <w:p w:rsidR="00EA2350" w:rsidRPr="006E589F" w:rsidRDefault="004F297E" w:rsidP="0032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Паспорт на станки вальцевые А1-БЗ-2Н на мельнице по производству муки, установка для гранулирования кормов марки Б6-ДГВ-01, обоечные машины Р3-БМО-12.</w:t>
            </w:r>
            <w:r w:rsidR="00322115">
              <w:rPr>
                <w:rFonts w:ascii="Times New Roman" w:hAnsi="Times New Roman" w:cs="Times New Roman"/>
                <w:sz w:val="24"/>
                <w:szCs w:val="24"/>
              </w:rPr>
              <w:t xml:space="preserve"> (мельница)</w:t>
            </w:r>
          </w:p>
        </w:tc>
        <w:tc>
          <w:tcPr>
            <w:tcW w:w="1919" w:type="dxa"/>
          </w:tcPr>
          <w:p w:rsidR="004F297E" w:rsidRPr="006E589F" w:rsidRDefault="006E589F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563F" w:rsidRPr="006E58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63F" w:rsidRPr="006E589F">
              <w:rPr>
                <w:rFonts w:ascii="Times New Roman" w:hAnsi="Times New Roman" w:cs="Times New Roman"/>
                <w:sz w:val="24"/>
                <w:szCs w:val="24"/>
              </w:rPr>
              <w:t>27.09.2017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63F"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№ 1849</w:t>
            </w:r>
          </w:p>
        </w:tc>
      </w:tr>
      <w:tr w:rsidR="004F297E" w:rsidTr="00EA2350">
        <w:tc>
          <w:tcPr>
            <w:tcW w:w="540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A2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«Спектр» (ООО «Спектр»)</w:t>
            </w:r>
          </w:p>
        </w:tc>
        <w:tc>
          <w:tcPr>
            <w:tcW w:w="2411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5601005764</w:t>
            </w:r>
          </w:p>
        </w:tc>
        <w:tc>
          <w:tcPr>
            <w:tcW w:w="2835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461742, Оренбургская область, г. Абдулино, ул. Советская,  329 а (юридический адрес:</w:t>
            </w:r>
            <w:proofErr w:type="gram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Абдулино, ул. Чкалова, 264)</w:t>
            </w:r>
            <w:proofErr w:type="gramEnd"/>
          </w:p>
        </w:tc>
        <w:tc>
          <w:tcPr>
            <w:tcW w:w="3828" w:type="dxa"/>
          </w:tcPr>
          <w:p w:rsidR="00334E8D" w:rsidRDefault="00334E8D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Крупоцех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F297E" w:rsidRDefault="00334E8D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297E"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аспорт на дробилку  дисковую, Дробилку ударную Н 119, Н 119/3, вальцедековые станки  в </w:t>
            </w:r>
            <w:proofErr w:type="spellStart"/>
            <w:r w:rsidR="004F297E" w:rsidRPr="006E589F">
              <w:rPr>
                <w:rFonts w:ascii="Times New Roman" w:hAnsi="Times New Roman" w:cs="Times New Roman"/>
                <w:sz w:val="24"/>
                <w:szCs w:val="24"/>
              </w:rPr>
              <w:t>крупоцехе</w:t>
            </w:r>
            <w:proofErr w:type="spellEnd"/>
            <w:r w:rsidR="004F297E" w:rsidRPr="006E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115" w:rsidRPr="006E589F" w:rsidRDefault="00322115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крупоцех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4F297E" w:rsidRPr="006E589F" w:rsidRDefault="006E589F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74B4" w:rsidRPr="006E589F">
              <w:rPr>
                <w:rFonts w:ascii="Times New Roman" w:hAnsi="Times New Roman" w:cs="Times New Roman"/>
                <w:sz w:val="24"/>
                <w:szCs w:val="24"/>
              </w:rPr>
              <w:t>т  03.10.2017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74B4"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№ 1933</w:t>
            </w:r>
          </w:p>
        </w:tc>
      </w:tr>
      <w:tr w:rsidR="004F297E" w:rsidTr="00EA2350">
        <w:tc>
          <w:tcPr>
            <w:tcW w:w="540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4F297E" w:rsidRPr="006E589F" w:rsidRDefault="004F297E" w:rsidP="0002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«Оренбургский комбикормовый завод» </w:t>
            </w:r>
          </w:p>
          <w:p w:rsidR="004F297E" w:rsidRPr="006E589F" w:rsidRDefault="004F297E" w:rsidP="0002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ОАО «Оренбургский комбикормовый завод»)</w:t>
            </w:r>
            <w:proofErr w:type="gramEnd"/>
          </w:p>
        </w:tc>
        <w:tc>
          <w:tcPr>
            <w:tcW w:w="2411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5611017705</w:t>
            </w:r>
          </w:p>
        </w:tc>
        <w:tc>
          <w:tcPr>
            <w:tcW w:w="2835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460009, г. Оренбург, ул. 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Невельская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828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Дробилка молотковая вертикальная ДМВ-15, 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измельчитель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гранул ИГТ-250, 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пресс-гранулятор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Т-660/228, пресс – 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гранулятор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Б6-ДГВ</w:t>
            </w:r>
            <w:r w:rsidR="00322115">
              <w:rPr>
                <w:rFonts w:ascii="Times New Roman" w:hAnsi="Times New Roman" w:cs="Times New Roman"/>
                <w:sz w:val="24"/>
                <w:szCs w:val="24"/>
              </w:rPr>
              <w:t xml:space="preserve"> (комбикормовый завод)</w:t>
            </w:r>
          </w:p>
        </w:tc>
        <w:tc>
          <w:tcPr>
            <w:tcW w:w="1919" w:type="dxa"/>
          </w:tcPr>
          <w:p w:rsidR="004F297E" w:rsidRPr="006E589F" w:rsidRDefault="006E589F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563F" w:rsidRPr="006E589F">
              <w:rPr>
                <w:rFonts w:ascii="Times New Roman" w:hAnsi="Times New Roman" w:cs="Times New Roman"/>
                <w:sz w:val="24"/>
                <w:szCs w:val="24"/>
              </w:rPr>
              <w:t>т 04.10.2017 г. №1934</w:t>
            </w:r>
          </w:p>
        </w:tc>
      </w:tr>
      <w:tr w:rsidR="004F297E" w:rsidTr="00EA2350">
        <w:tc>
          <w:tcPr>
            <w:tcW w:w="540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2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4F297E" w:rsidRPr="006E589F" w:rsidRDefault="004F297E" w:rsidP="0002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«Хлебопродукт-2» (ЗАО «Хлебопродукт-2»)</w:t>
            </w:r>
          </w:p>
        </w:tc>
        <w:tc>
          <w:tcPr>
            <w:tcW w:w="2411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5611004015</w:t>
            </w:r>
          </w:p>
        </w:tc>
        <w:tc>
          <w:tcPr>
            <w:tcW w:w="2835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460009, г. Оренбург, пер. Мельничный, 1</w:t>
            </w:r>
          </w:p>
        </w:tc>
        <w:tc>
          <w:tcPr>
            <w:tcW w:w="3828" w:type="dxa"/>
          </w:tcPr>
          <w:p w:rsidR="004F297E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Паспорт на станки вальцевые А1-БЗ-2Н на мельнице по производству муки, обоечные машины Р3-БМО-12,  дробилка молотковая типа  </w:t>
            </w:r>
            <w:proofErr w:type="gram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141 РЭ</w:t>
            </w:r>
            <w:r w:rsidR="00322115">
              <w:rPr>
                <w:rFonts w:ascii="Times New Roman" w:hAnsi="Times New Roman" w:cs="Times New Roman"/>
                <w:sz w:val="24"/>
                <w:szCs w:val="24"/>
              </w:rPr>
              <w:t xml:space="preserve"> (мельница)</w:t>
            </w:r>
          </w:p>
          <w:p w:rsidR="002625A0" w:rsidRDefault="002625A0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A0" w:rsidRPr="006E589F" w:rsidRDefault="002625A0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4F297E" w:rsidRPr="006E589F" w:rsidRDefault="006E589F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065F" w:rsidRPr="006E589F">
              <w:rPr>
                <w:rFonts w:ascii="Times New Roman" w:hAnsi="Times New Roman" w:cs="Times New Roman"/>
                <w:sz w:val="24"/>
                <w:szCs w:val="24"/>
              </w:rPr>
              <w:t>т 09.10.2017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065F"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№ 1944</w:t>
            </w:r>
          </w:p>
        </w:tc>
      </w:tr>
      <w:tr w:rsidR="004F297E" w:rsidTr="00EA2350">
        <w:tc>
          <w:tcPr>
            <w:tcW w:w="540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2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4F297E" w:rsidRPr="006E589F" w:rsidRDefault="004F297E" w:rsidP="0002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Бенгаз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» (ООО «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Бенгаз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1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5638011450</w:t>
            </w:r>
          </w:p>
        </w:tc>
        <w:tc>
          <w:tcPr>
            <w:tcW w:w="2835" w:type="dxa"/>
          </w:tcPr>
          <w:p w:rsidR="004F297E" w:rsidRPr="006E589F" w:rsidRDefault="004F297E" w:rsidP="007E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адрес:460000, Оренбургская область, </w:t>
            </w:r>
            <w:proofErr w:type="gram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. Оренбург, ул. Правды, 23</w:t>
            </w:r>
          </w:p>
          <w:p w:rsidR="004F297E" w:rsidRPr="006E589F" w:rsidRDefault="004F297E" w:rsidP="007E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(место фактического осуществления деятельности:</w:t>
            </w:r>
            <w:proofErr w:type="gram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                             </w:t>
            </w:r>
            <w:proofErr w:type="gram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. Сорочинск,             ул. Зеленая, 5</w:t>
            </w:r>
          </w:p>
        </w:tc>
        <w:tc>
          <w:tcPr>
            <w:tcW w:w="3828" w:type="dxa"/>
          </w:tcPr>
          <w:p w:rsidR="004F297E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Паспорт на станки вальцевые А1-БЗ-ЗН и            3 М2  на мельнице по производству муки, обоечные машины БГО-6,  дробилка  400-2Д и ДМ-2Р-55, 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пресс-гранулятор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 для кормов </w:t>
            </w:r>
            <w:proofErr w:type="gram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750, оборудование 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крупоцеха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, вальцедековые машины А1-2ДШЦ-3А.</w:t>
            </w:r>
          </w:p>
          <w:p w:rsidR="00322115" w:rsidRDefault="00322115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(мельница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крупоцех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2115" w:rsidRDefault="00322115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15" w:rsidRDefault="00322115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15" w:rsidRPr="006E589F" w:rsidRDefault="00322115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4F297E" w:rsidRPr="006E589F" w:rsidRDefault="006E589F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0372" w:rsidRPr="006E589F">
              <w:rPr>
                <w:rFonts w:ascii="Times New Roman" w:hAnsi="Times New Roman" w:cs="Times New Roman"/>
                <w:sz w:val="24"/>
                <w:szCs w:val="24"/>
              </w:rPr>
              <w:t>т 16.10.2017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0372"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№ 1978</w:t>
            </w:r>
          </w:p>
        </w:tc>
      </w:tr>
      <w:tr w:rsidR="004F297E" w:rsidTr="00EA2350">
        <w:tc>
          <w:tcPr>
            <w:tcW w:w="540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EA2350" w:rsidRPr="006E589F" w:rsidRDefault="004F297E" w:rsidP="00E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6E5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«Золотая Нива» (ООО «Золотая Нива»)</w:t>
            </w:r>
          </w:p>
        </w:tc>
        <w:tc>
          <w:tcPr>
            <w:tcW w:w="2411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5628005296</w:t>
            </w:r>
          </w:p>
        </w:tc>
        <w:tc>
          <w:tcPr>
            <w:tcW w:w="2835" w:type="dxa"/>
          </w:tcPr>
          <w:p w:rsidR="004F297E" w:rsidRPr="006E589F" w:rsidRDefault="004F297E" w:rsidP="007E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462734, Оренбургская </w:t>
            </w:r>
            <w:r w:rsidRPr="006E5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Домбаровский район, п. Домбаровский пер. Заводской, 16</w:t>
            </w:r>
          </w:p>
        </w:tc>
        <w:tc>
          <w:tcPr>
            <w:tcW w:w="3828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на агрегат дробильный </w:t>
            </w:r>
            <w:r w:rsidRPr="006E5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комбикормовый АДК-5, станок плющильный SP-2800-62 с навесным узлом для вальцов,</w:t>
            </w:r>
            <w:r w:rsidR="0032211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32211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22115">
              <w:rPr>
                <w:rFonts w:ascii="Times New Roman" w:hAnsi="Times New Roman" w:cs="Times New Roman"/>
                <w:sz w:val="24"/>
                <w:szCs w:val="24"/>
              </w:rPr>
              <w:t>комбикормовый завод)</w:t>
            </w:r>
          </w:p>
        </w:tc>
        <w:tc>
          <w:tcPr>
            <w:tcW w:w="1919" w:type="dxa"/>
          </w:tcPr>
          <w:p w:rsidR="004F297E" w:rsidRPr="002625A0" w:rsidRDefault="002625A0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B0372" w:rsidRPr="002625A0">
              <w:rPr>
                <w:rFonts w:ascii="Times New Roman" w:hAnsi="Times New Roman" w:cs="Times New Roman"/>
                <w:sz w:val="24"/>
                <w:szCs w:val="24"/>
              </w:rPr>
              <w:t xml:space="preserve">т 16.10.2017 г. </w:t>
            </w:r>
            <w:r w:rsidR="009B0372" w:rsidRPr="00262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1979</w:t>
            </w:r>
          </w:p>
        </w:tc>
      </w:tr>
      <w:tr w:rsidR="004F297E" w:rsidTr="00EA2350">
        <w:tc>
          <w:tcPr>
            <w:tcW w:w="540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A2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4F297E" w:rsidRPr="006E589F" w:rsidRDefault="004F297E" w:rsidP="0002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Заглядинский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элеватор» (ОАО «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Заглядинский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элеватор»)</w:t>
            </w:r>
          </w:p>
        </w:tc>
        <w:tc>
          <w:tcPr>
            <w:tcW w:w="2411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5622000541</w:t>
            </w:r>
          </w:p>
        </w:tc>
        <w:tc>
          <w:tcPr>
            <w:tcW w:w="2835" w:type="dxa"/>
          </w:tcPr>
          <w:p w:rsidR="004F297E" w:rsidRPr="006E589F" w:rsidRDefault="004F297E" w:rsidP="007E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461705, Оренбургская область, 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станция Заглядино,                        ул. Элеваторная, 2</w:t>
            </w:r>
          </w:p>
        </w:tc>
        <w:tc>
          <w:tcPr>
            <w:tcW w:w="3828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на  пресс 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дожима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ПД 1,</w:t>
            </w:r>
          </w:p>
          <w:p w:rsidR="004F297E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Дробилки роторные ДКР-3 № РЭ</w:t>
            </w:r>
          </w:p>
          <w:p w:rsidR="00322115" w:rsidRPr="006E589F" w:rsidRDefault="00322115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(комбикормовый завод)</w:t>
            </w:r>
          </w:p>
        </w:tc>
        <w:tc>
          <w:tcPr>
            <w:tcW w:w="1919" w:type="dxa"/>
          </w:tcPr>
          <w:p w:rsidR="004F297E" w:rsidRPr="002625A0" w:rsidRDefault="002625A0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1B9F" w:rsidRPr="002625A0">
              <w:rPr>
                <w:rFonts w:ascii="Times New Roman" w:hAnsi="Times New Roman" w:cs="Times New Roman"/>
                <w:sz w:val="24"/>
                <w:szCs w:val="24"/>
              </w:rPr>
              <w:t>т 19.10.2017 г. №2024</w:t>
            </w:r>
          </w:p>
        </w:tc>
      </w:tr>
      <w:tr w:rsidR="004F297E" w:rsidTr="00EA2350">
        <w:tc>
          <w:tcPr>
            <w:tcW w:w="540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2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4F297E" w:rsidRPr="006E589F" w:rsidRDefault="004F297E" w:rsidP="0002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Дубиновское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хлебоприемное  предприятие» (ОАО «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Дубиновское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ХПП»)</w:t>
            </w:r>
          </w:p>
        </w:tc>
        <w:tc>
          <w:tcPr>
            <w:tcW w:w="2411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5632006905</w:t>
            </w:r>
          </w:p>
        </w:tc>
        <w:tc>
          <w:tcPr>
            <w:tcW w:w="2835" w:type="dxa"/>
          </w:tcPr>
          <w:p w:rsidR="004F297E" w:rsidRPr="006E589F" w:rsidRDefault="004F297E" w:rsidP="007E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462200, Оренбургская область, 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Кувандыкский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станция </w:t>
            </w:r>
            <w:proofErr w:type="spell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Дубиновка</w:t>
            </w:r>
            <w:proofErr w:type="spell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, ул. Рабочая, 14</w:t>
            </w:r>
          </w:p>
        </w:tc>
        <w:tc>
          <w:tcPr>
            <w:tcW w:w="3828" w:type="dxa"/>
          </w:tcPr>
          <w:p w:rsidR="004F297E" w:rsidRPr="006E589F" w:rsidRDefault="004F297E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F">
              <w:rPr>
                <w:rFonts w:ascii="Times New Roman" w:hAnsi="Times New Roman" w:cs="Times New Roman"/>
                <w:sz w:val="24"/>
                <w:szCs w:val="24"/>
              </w:rPr>
              <w:t xml:space="preserve">Паспорт на комбикормовый завод марки Р </w:t>
            </w:r>
            <w:proofErr w:type="gramStart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6E589F">
              <w:rPr>
                <w:rFonts w:ascii="Times New Roman" w:hAnsi="Times New Roman" w:cs="Times New Roman"/>
                <w:sz w:val="24"/>
                <w:szCs w:val="24"/>
              </w:rPr>
              <w:t>КЗ, установка для гранулирования комбикормов с автоматической регулировкой подачи пара, вальцевые станки А1-БЗ-2Н.</w:t>
            </w:r>
            <w:r w:rsidR="00322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 комбикормовый завод)</w:t>
            </w:r>
          </w:p>
        </w:tc>
        <w:tc>
          <w:tcPr>
            <w:tcW w:w="1919" w:type="dxa"/>
          </w:tcPr>
          <w:p w:rsidR="004F297E" w:rsidRPr="002625A0" w:rsidRDefault="00321B9F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0">
              <w:rPr>
                <w:rFonts w:ascii="Times New Roman" w:hAnsi="Times New Roman" w:cs="Times New Roman"/>
                <w:sz w:val="24"/>
                <w:szCs w:val="24"/>
              </w:rPr>
              <w:t xml:space="preserve"> от 23.10.2017 г. № 2030</w:t>
            </w:r>
          </w:p>
        </w:tc>
      </w:tr>
      <w:tr w:rsidR="003E3CEC" w:rsidTr="00EA2350">
        <w:tc>
          <w:tcPr>
            <w:tcW w:w="540" w:type="dxa"/>
          </w:tcPr>
          <w:p w:rsidR="003E3CEC" w:rsidRPr="006E589F" w:rsidRDefault="003E3CEC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</w:tcPr>
          <w:p w:rsidR="003E3CEC" w:rsidRPr="006E589F" w:rsidRDefault="003E3CEC" w:rsidP="0002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«Интенсивные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Корма» (ООО ИБК)</w:t>
            </w:r>
          </w:p>
        </w:tc>
        <w:tc>
          <w:tcPr>
            <w:tcW w:w="2411" w:type="dxa"/>
          </w:tcPr>
          <w:p w:rsidR="003E3CEC" w:rsidRPr="006E589F" w:rsidRDefault="003E3CEC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5601020995</w:t>
            </w:r>
          </w:p>
        </w:tc>
        <w:tc>
          <w:tcPr>
            <w:tcW w:w="2835" w:type="dxa"/>
          </w:tcPr>
          <w:p w:rsidR="003E3CEC" w:rsidRPr="006E589F" w:rsidRDefault="001B7D81" w:rsidP="007E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462087, </w:t>
            </w:r>
            <w:r w:rsidR="003E3CEC">
              <w:rPr>
                <w:rFonts w:ascii="Times New Roman" w:hAnsi="Times New Roman" w:cs="Times New Roman"/>
                <w:sz w:val="28"/>
                <w:szCs w:val="28"/>
              </w:rPr>
              <w:t>юридический адрес: Оренбургская область,          г</w:t>
            </w:r>
            <w:proofErr w:type="gramStart"/>
            <w:r w:rsidR="003E3CE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3E3CEC">
              <w:rPr>
                <w:rFonts w:ascii="Times New Roman" w:hAnsi="Times New Roman" w:cs="Times New Roman"/>
                <w:sz w:val="28"/>
                <w:szCs w:val="28"/>
              </w:rPr>
              <w:t>бдулино, ул. Советская,40;  фактический адрес:</w:t>
            </w:r>
            <w:r w:rsidR="003E3CEC" w:rsidRPr="00F17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CEC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           г</w:t>
            </w:r>
            <w:proofErr w:type="gramStart"/>
            <w:r w:rsidR="003E3CE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3E3CEC">
              <w:rPr>
                <w:rFonts w:ascii="Times New Roman" w:hAnsi="Times New Roman" w:cs="Times New Roman"/>
                <w:sz w:val="28"/>
                <w:szCs w:val="28"/>
              </w:rPr>
              <w:t>бдулино, ул. Первомайская, 36</w:t>
            </w:r>
          </w:p>
        </w:tc>
        <w:tc>
          <w:tcPr>
            <w:tcW w:w="3828" w:type="dxa"/>
          </w:tcPr>
          <w:p w:rsidR="003E3CEC" w:rsidRDefault="003E3CEC" w:rsidP="003E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Дробилки роторные (ДКР), </w:t>
            </w:r>
          </w:p>
          <w:p w:rsidR="003E3CEC" w:rsidRDefault="003E3CEC" w:rsidP="003E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Грануляторы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ГМ-280,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Гранулятор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ГМ-250</w:t>
            </w:r>
          </w:p>
          <w:p w:rsidR="00322115" w:rsidRPr="006E589F" w:rsidRDefault="00322115" w:rsidP="003E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(комбикормовый завод)</w:t>
            </w:r>
          </w:p>
        </w:tc>
        <w:tc>
          <w:tcPr>
            <w:tcW w:w="1919" w:type="dxa"/>
          </w:tcPr>
          <w:p w:rsidR="003E3CEC" w:rsidRPr="002625A0" w:rsidRDefault="004126E8" w:rsidP="00C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16.02.2018 г № </w:t>
            </w:r>
            <w:r w:rsidR="009E7053">
              <w:rPr>
                <w:rFonts w:ascii="Times New Roman" w:hAnsi="Times New Roman" w:cs="Times New Roman"/>
                <w:sz w:val="24"/>
                <w:szCs w:val="24"/>
              </w:rPr>
              <w:t xml:space="preserve"> 184</w:t>
            </w:r>
          </w:p>
        </w:tc>
      </w:tr>
    </w:tbl>
    <w:p w:rsidR="00061B06" w:rsidRDefault="00061B06"/>
    <w:sectPr w:rsidR="00061B06" w:rsidSect="00EA2350">
      <w:pgSz w:w="16838" w:h="11906" w:orient="landscape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B06"/>
    <w:rsid w:val="00020639"/>
    <w:rsid w:val="00026ACD"/>
    <w:rsid w:val="00061B06"/>
    <w:rsid w:val="000A74B4"/>
    <w:rsid w:val="00107A15"/>
    <w:rsid w:val="001B7D81"/>
    <w:rsid w:val="00223B02"/>
    <w:rsid w:val="002625A0"/>
    <w:rsid w:val="002716BC"/>
    <w:rsid w:val="002B2927"/>
    <w:rsid w:val="00321B9F"/>
    <w:rsid w:val="00322115"/>
    <w:rsid w:val="00334E8D"/>
    <w:rsid w:val="00367C15"/>
    <w:rsid w:val="003E3CEC"/>
    <w:rsid w:val="004126E8"/>
    <w:rsid w:val="00464C54"/>
    <w:rsid w:val="0049065F"/>
    <w:rsid w:val="004B7B64"/>
    <w:rsid w:val="004F297E"/>
    <w:rsid w:val="00541747"/>
    <w:rsid w:val="005A7852"/>
    <w:rsid w:val="006E589F"/>
    <w:rsid w:val="00714C07"/>
    <w:rsid w:val="00752725"/>
    <w:rsid w:val="007E59ED"/>
    <w:rsid w:val="00861BFC"/>
    <w:rsid w:val="008667CA"/>
    <w:rsid w:val="008E5B06"/>
    <w:rsid w:val="009A563F"/>
    <w:rsid w:val="009B0372"/>
    <w:rsid w:val="009B273B"/>
    <w:rsid w:val="009E7053"/>
    <w:rsid w:val="00AB0338"/>
    <w:rsid w:val="00AE22E1"/>
    <w:rsid w:val="00B05AEB"/>
    <w:rsid w:val="00B35410"/>
    <w:rsid w:val="00B378EC"/>
    <w:rsid w:val="00B40477"/>
    <w:rsid w:val="00BD0DA4"/>
    <w:rsid w:val="00BD1932"/>
    <w:rsid w:val="00BE6B32"/>
    <w:rsid w:val="00D01AB4"/>
    <w:rsid w:val="00D406E0"/>
    <w:rsid w:val="00DC641E"/>
    <w:rsid w:val="00E0090E"/>
    <w:rsid w:val="00E247E0"/>
    <w:rsid w:val="00EA2350"/>
    <w:rsid w:val="00F05A7C"/>
    <w:rsid w:val="00FC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Берлизева</dc:creator>
  <cp:keywords/>
  <dc:description/>
  <cp:lastModifiedBy>Берлизева</cp:lastModifiedBy>
  <cp:revision>34</cp:revision>
  <dcterms:created xsi:type="dcterms:W3CDTF">2017-09-11T08:27:00Z</dcterms:created>
  <dcterms:modified xsi:type="dcterms:W3CDTF">2018-03-22T11:03:00Z</dcterms:modified>
</cp:coreProperties>
</file>